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8D650" w14:textId="0D10005A" w:rsidR="005C0569" w:rsidRDefault="006A6CDD">
      <w:pPr>
        <w:tabs>
          <w:tab w:val="left" w:pos="4506"/>
          <w:tab w:val="left" w:pos="9581"/>
        </w:tabs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 w:bidi="ar-SA"/>
        </w:rPr>
        <w:drawing>
          <wp:anchor distT="0" distB="0" distL="114300" distR="114300" simplePos="0" relativeHeight="503312376" behindDoc="0" locked="0" layoutInCell="1" allowOverlap="1" wp14:anchorId="7522CB16" wp14:editId="221B1C83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649730" cy="554990"/>
            <wp:effectExtent l="0" t="0" r="762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944">
        <w:rPr>
          <w:rFonts w:ascii="Times New Roman"/>
          <w:noProof/>
          <w:position w:val="48"/>
          <w:sz w:val="20"/>
          <w:lang w:val="en-GB" w:eastAsia="en-GB" w:bidi="ar-SA"/>
        </w:rPr>
        <w:drawing>
          <wp:inline distT="0" distB="0" distL="0" distR="0" wp14:anchorId="2480F2E2" wp14:editId="01F27C7B">
            <wp:extent cx="1271791" cy="33108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91" cy="33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7944">
        <w:rPr>
          <w:rFonts w:ascii="Times New Roman"/>
          <w:position w:val="48"/>
          <w:sz w:val="20"/>
        </w:rPr>
        <w:tab/>
      </w:r>
      <w:r w:rsidR="00A873D1">
        <w:rPr>
          <w:rFonts w:ascii="Times New Roman"/>
          <w:noProof/>
          <w:sz w:val="20"/>
          <w:lang w:val="en-GB" w:eastAsia="en-GB" w:bidi="ar-SA"/>
        </w:rPr>
        <w:drawing>
          <wp:inline distT="0" distB="0" distL="0" distR="0" wp14:anchorId="39EA2AA1" wp14:editId="1054FD7D">
            <wp:extent cx="868045" cy="868045"/>
            <wp:effectExtent l="0" t="0" r="8255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CI Core FACILIT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069" cy="86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7944">
        <w:rPr>
          <w:rFonts w:ascii="Times New Roman"/>
          <w:sz w:val="20"/>
        </w:rPr>
        <w:tab/>
      </w:r>
      <w:r>
        <w:rPr>
          <w:noProof/>
          <w:lang w:val="en-GB" w:eastAsia="en-GB" w:bidi="ar-SA"/>
        </w:rPr>
        <mc:AlternateContent>
          <mc:Choice Requires="wps">
            <w:drawing>
              <wp:inline distT="0" distB="0" distL="0" distR="0" wp14:anchorId="79A7A23F" wp14:editId="20AAB566">
                <wp:extent cx="304800" cy="304800"/>
                <wp:effectExtent l="0" t="0" r="0" b="0"/>
                <wp:docPr id="8" name="Rectangle 8" descr="Guy's and St Thomas' NHS Foundation Trust 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D4CAA8" id="Rectangle 8" o:spid="_x0000_s1026" alt="Guy's and St Thomas' NHS Foundation Trust hom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BnXzOGEwIA&#10;APsDAAAOAAAAAAAAAAAAAAAAAC4CAABkcnMvZTJvRG9jLnhtbFBLAQItABQABgAIAAAAIQBMoOks&#10;2AAAAAMBAAAPAAAAAAAAAAAAAAAAAG0EAABkcnMvZG93bnJldi54bWxQSwUGAAAAAAQABADzAAAA&#10;cgUAAAAA&#10;" filled="f" stroked="f">
                <o:lock v:ext="edit" aspectratio="t"/>
                <w10:anchorlock/>
              </v:rect>
            </w:pict>
          </mc:Fallback>
        </mc:AlternateContent>
      </w:r>
    </w:p>
    <w:p w14:paraId="2B12AD68" w14:textId="77777777" w:rsidR="005C0569" w:rsidRDefault="00437944">
      <w:pPr>
        <w:spacing w:before="121"/>
        <w:ind w:left="2557"/>
        <w:rPr>
          <w:b/>
          <w:sz w:val="28"/>
        </w:rPr>
      </w:pPr>
      <w:r>
        <w:rPr>
          <w:b/>
          <w:sz w:val="28"/>
          <w:u w:val="thick"/>
        </w:rPr>
        <w:t>ECFS CTN LCI qualification submission form</w:t>
      </w:r>
    </w:p>
    <w:p w14:paraId="0693294E" w14:textId="4FF68646" w:rsidR="005C0569" w:rsidRDefault="00437944">
      <w:pPr>
        <w:pStyle w:val="BodyText"/>
        <w:spacing w:before="248" w:line="276" w:lineRule="auto"/>
        <w:ind w:left="1040" w:right="1438"/>
      </w:pPr>
      <w:r>
        <w:t>Please complete the following pro forma for each patient/set of traces submitted as part of the ECFS CTN MBNW Exhalyzer D qualification</w:t>
      </w:r>
      <w:r w:rsidR="00085B2D">
        <w:t xml:space="preserve">. Your email address and full name will be recorded on our certification database and shared with the Clinical Trial Network (CTN) unless you request otherwise. </w:t>
      </w:r>
    </w:p>
    <w:p w14:paraId="56A4437E" w14:textId="0C16376E" w:rsidR="005C0569" w:rsidRDefault="005C0569">
      <w:pPr>
        <w:spacing w:before="2" w:after="1"/>
        <w:rPr>
          <w:sz w:val="17"/>
        </w:rPr>
      </w:pPr>
    </w:p>
    <w:tbl>
      <w:tblPr>
        <w:tblW w:w="0" w:type="auto"/>
        <w:tblInd w:w="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1"/>
        <w:gridCol w:w="1539"/>
        <w:gridCol w:w="1541"/>
        <w:gridCol w:w="4624"/>
      </w:tblGrid>
      <w:tr w:rsidR="005C0569" w14:paraId="743BE9F2" w14:textId="77777777">
        <w:trPr>
          <w:trHeight w:val="277"/>
        </w:trPr>
        <w:tc>
          <w:tcPr>
            <w:tcW w:w="9245" w:type="dxa"/>
            <w:gridSpan w:val="4"/>
            <w:shd w:val="clear" w:color="auto" w:fill="D9D9D9"/>
          </w:tcPr>
          <w:p w14:paraId="76BE0E6A" w14:textId="77777777" w:rsidR="005C0569" w:rsidRDefault="005C056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C0569" w14:paraId="4E7F42DC" w14:textId="77777777">
        <w:trPr>
          <w:trHeight w:val="827"/>
        </w:trPr>
        <w:tc>
          <w:tcPr>
            <w:tcW w:w="4621" w:type="dxa"/>
            <w:gridSpan w:val="3"/>
          </w:tcPr>
          <w:p w14:paraId="398AE96B" w14:textId="77777777" w:rsidR="005C0569" w:rsidRDefault="0043794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Site:</w:t>
            </w:r>
          </w:p>
        </w:tc>
        <w:tc>
          <w:tcPr>
            <w:tcW w:w="4624" w:type="dxa"/>
          </w:tcPr>
          <w:p w14:paraId="55DD5C94" w14:textId="77777777" w:rsidR="005C0569" w:rsidRDefault="0043794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Operator:</w:t>
            </w:r>
          </w:p>
          <w:p w14:paraId="21297521" w14:textId="28473212" w:rsidR="00B34046" w:rsidRDefault="00B3404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Role:</w:t>
            </w:r>
          </w:p>
        </w:tc>
      </w:tr>
      <w:tr w:rsidR="001D6D29" w14:paraId="7759CEDF" w14:textId="77777777" w:rsidTr="001D6D29">
        <w:trPr>
          <w:trHeight w:val="1579"/>
        </w:trPr>
        <w:tc>
          <w:tcPr>
            <w:tcW w:w="4621" w:type="dxa"/>
            <w:gridSpan w:val="3"/>
          </w:tcPr>
          <w:p w14:paraId="52544687" w14:textId="3015B8D5" w:rsidR="001D6D29" w:rsidRDefault="001D6D2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Software version the test was performed in: </w:t>
            </w:r>
          </w:p>
        </w:tc>
        <w:tc>
          <w:tcPr>
            <w:tcW w:w="4624" w:type="dxa"/>
          </w:tcPr>
          <w:p w14:paraId="443FCC1E" w14:textId="58F03FE7" w:rsidR="001D6D29" w:rsidRDefault="001D6D29" w:rsidP="001D6D2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When was training completed? </w:t>
            </w:r>
          </w:p>
          <w:p w14:paraId="0EFF5434" w14:textId="77777777" w:rsidR="001D6D29" w:rsidRPr="001D6D29" w:rsidRDefault="001D6D29" w:rsidP="001D6D29">
            <w:pPr>
              <w:pStyle w:val="TableParagraph"/>
              <w:rPr>
                <w:bCs/>
                <w:szCs w:val="20"/>
              </w:rPr>
            </w:pPr>
            <w:r w:rsidRPr="001D6D29">
              <w:rPr>
                <w:bCs/>
                <w:szCs w:val="20"/>
              </w:rPr>
              <w:t>(state the date and whether this was face-to-face or virtual)</w:t>
            </w:r>
          </w:p>
          <w:p w14:paraId="706FD9CD" w14:textId="77777777" w:rsidR="001D6D29" w:rsidRDefault="001D6D29" w:rsidP="001D6D29">
            <w:pPr>
              <w:pStyle w:val="TableParagraph"/>
              <w:rPr>
                <w:b/>
                <w:sz w:val="24"/>
              </w:rPr>
            </w:pPr>
          </w:p>
          <w:p w14:paraId="06229279" w14:textId="744E0702" w:rsidR="001D6D29" w:rsidRDefault="001D6D29" w:rsidP="001D6D29">
            <w:pPr>
              <w:pStyle w:val="TableParagraph"/>
              <w:rPr>
                <w:b/>
                <w:sz w:val="24"/>
              </w:rPr>
            </w:pPr>
          </w:p>
        </w:tc>
      </w:tr>
      <w:tr w:rsidR="005C0569" w14:paraId="5EC5B0C6" w14:textId="77777777" w:rsidTr="001D6D29">
        <w:trPr>
          <w:trHeight w:val="587"/>
        </w:trPr>
        <w:tc>
          <w:tcPr>
            <w:tcW w:w="4621" w:type="dxa"/>
            <w:gridSpan w:val="3"/>
          </w:tcPr>
          <w:p w14:paraId="0334E3E4" w14:textId="18A00AB2" w:rsidR="005C0569" w:rsidRDefault="0043794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Adults/Paediatrics/Both</w:t>
            </w:r>
          </w:p>
        </w:tc>
        <w:tc>
          <w:tcPr>
            <w:tcW w:w="4624" w:type="dxa"/>
          </w:tcPr>
          <w:p w14:paraId="1F175FDF" w14:textId="40B7E9DF" w:rsidR="005C0569" w:rsidRDefault="0043794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Patient study ID*:</w:t>
            </w:r>
            <w:r w:rsidR="001D6D29">
              <w:rPr>
                <w:b/>
                <w:sz w:val="24"/>
              </w:rPr>
              <w:br/>
            </w:r>
          </w:p>
        </w:tc>
      </w:tr>
      <w:tr w:rsidR="005C0569" w14:paraId="780B7B02" w14:textId="77777777">
        <w:trPr>
          <w:trHeight w:val="275"/>
        </w:trPr>
        <w:tc>
          <w:tcPr>
            <w:tcW w:w="9245" w:type="dxa"/>
            <w:gridSpan w:val="4"/>
            <w:shd w:val="clear" w:color="auto" w:fill="D9D9D9"/>
          </w:tcPr>
          <w:p w14:paraId="611B86B3" w14:textId="58A726D4" w:rsidR="005C0569" w:rsidRDefault="005C056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C0569" w14:paraId="07CC71C3" w14:textId="77777777">
        <w:trPr>
          <w:trHeight w:val="552"/>
        </w:trPr>
        <w:tc>
          <w:tcPr>
            <w:tcW w:w="1541" w:type="dxa"/>
          </w:tcPr>
          <w:p w14:paraId="6B7AF0D6" w14:textId="77777777" w:rsidR="005C0569" w:rsidRDefault="0043794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Age:</w:t>
            </w:r>
          </w:p>
        </w:tc>
        <w:tc>
          <w:tcPr>
            <w:tcW w:w="1539" w:type="dxa"/>
          </w:tcPr>
          <w:p w14:paraId="66763E59" w14:textId="6C665049" w:rsidR="005C0569" w:rsidRDefault="001D6D29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503311352" behindDoc="1" locked="0" layoutInCell="1" allowOverlap="1" wp14:anchorId="19405E5B" wp14:editId="07EA1E8B">
                      <wp:simplePos x="0" y="0"/>
                      <wp:positionH relativeFrom="page">
                        <wp:posOffset>701040</wp:posOffset>
                      </wp:positionH>
                      <wp:positionV relativeFrom="paragraph">
                        <wp:posOffset>38735</wp:posOffset>
                      </wp:positionV>
                      <wp:extent cx="116840" cy="127000"/>
                      <wp:effectExtent l="17145" t="20955" r="18415" b="1397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4640BD2" w14:textId="77777777" w:rsidR="004D1AA1" w:rsidRDefault="004D1A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05E5B" id="Rectangle 2" o:spid="_x0000_s1026" style="position:absolute;left:0;text-align:left;margin-left:55.2pt;margin-top:3.05pt;width:9.2pt;height:10pt;z-index:-5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" filled="f" strokeweight="2pt">
                      <v:textbox>
                        <w:txbxContent>
                          <w:p w14:paraId="04640BD2" w14:textId="77777777" w:rsidR="004D1AA1" w:rsidRDefault="004D1AA1"/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437944">
              <w:rPr>
                <w:b/>
                <w:sz w:val="24"/>
              </w:rPr>
              <w:t>Female:</w:t>
            </w:r>
          </w:p>
        </w:tc>
        <w:tc>
          <w:tcPr>
            <w:tcW w:w="1541" w:type="dxa"/>
          </w:tcPr>
          <w:p w14:paraId="6142B8DE" w14:textId="71717AA3" w:rsidR="005C0569" w:rsidRDefault="001D6D29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503311304" behindDoc="1" locked="0" layoutInCell="1" allowOverlap="1" wp14:anchorId="3E4A89CD" wp14:editId="62BD70C4">
                      <wp:simplePos x="0" y="0"/>
                      <wp:positionH relativeFrom="page">
                        <wp:posOffset>624205</wp:posOffset>
                      </wp:positionH>
                      <wp:positionV relativeFrom="paragraph">
                        <wp:posOffset>38735</wp:posOffset>
                      </wp:positionV>
                      <wp:extent cx="116840" cy="127000"/>
                      <wp:effectExtent l="12700" t="18415" r="13335" b="16510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5ABCF7C" w14:textId="77777777" w:rsidR="004D1AA1" w:rsidRDefault="004D1A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A89CD" id="Rectangle 4" o:spid="_x0000_s1027" style="position:absolute;left:0;text-align:left;margin-left:49.15pt;margin-top:3.05pt;width:9.2pt;height:10pt;z-index:-5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" filled="f" strokeweight="2pt">
                      <v:textbox>
                        <w:txbxContent>
                          <w:p w14:paraId="15ABCF7C" w14:textId="77777777" w:rsidR="004D1AA1" w:rsidRDefault="004D1AA1"/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437944">
              <w:rPr>
                <w:b/>
                <w:sz w:val="24"/>
              </w:rPr>
              <w:t>Male:</w:t>
            </w:r>
          </w:p>
        </w:tc>
        <w:tc>
          <w:tcPr>
            <w:tcW w:w="4624" w:type="dxa"/>
            <w:vMerge w:val="restart"/>
          </w:tcPr>
          <w:p w14:paraId="57BB0300" w14:textId="3464EBDB" w:rsidR="005C0569" w:rsidRDefault="001D6D29">
            <w:pPr>
              <w:pStyle w:val="TableParagraph"/>
              <w:spacing w:before="1" w:line="480" w:lineRule="auto"/>
              <w:ind w:right="1979"/>
              <w:rPr>
                <w:b/>
                <w:sz w:val="24"/>
              </w:rPr>
            </w:pP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503311328" behindDoc="1" locked="0" layoutInCell="1" allowOverlap="1" wp14:anchorId="4C955DE8" wp14:editId="534777D1">
                      <wp:simplePos x="0" y="0"/>
                      <wp:positionH relativeFrom="page">
                        <wp:posOffset>1411605</wp:posOffset>
                      </wp:positionH>
                      <wp:positionV relativeFrom="paragraph">
                        <wp:posOffset>412750</wp:posOffset>
                      </wp:positionV>
                      <wp:extent cx="116840" cy="127000"/>
                      <wp:effectExtent l="16510" t="19050" r="19050" b="15875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90B9CA6" w14:textId="77777777" w:rsidR="004D1AA1" w:rsidRDefault="004D1A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55DE8" id="Rectangle 3" o:spid="_x0000_s1028" style="position:absolute;left:0;text-align:left;margin-left:111.15pt;margin-top:32.5pt;width:9.2pt;height:10pt;z-index:-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" filled="f" strokeweight="2pt">
                      <v:textbox>
                        <w:txbxContent>
                          <w:p w14:paraId="690B9CA6" w14:textId="77777777" w:rsidR="004D1AA1" w:rsidRDefault="004D1AA1"/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503311280" behindDoc="1" locked="0" layoutInCell="1" allowOverlap="1" wp14:anchorId="736D2C54" wp14:editId="5A2372C1">
                      <wp:simplePos x="0" y="0"/>
                      <wp:positionH relativeFrom="page">
                        <wp:posOffset>1408430</wp:posOffset>
                      </wp:positionH>
                      <wp:positionV relativeFrom="paragraph">
                        <wp:posOffset>33655</wp:posOffset>
                      </wp:positionV>
                      <wp:extent cx="116840" cy="127000"/>
                      <wp:effectExtent l="19685" t="17145" r="15875" b="17780"/>
                      <wp:wrapNone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5709110" w14:textId="77777777" w:rsidR="004D1AA1" w:rsidRDefault="004D1A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D2C54" id="Rectangle 5" o:spid="_x0000_s1029" style="position:absolute;left:0;text-align:left;margin-left:110.9pt;margin-top:2.65pt;width:9.2pt;height:10pt;z-index:-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" filled="f" strokeweight="2pt">
                      <v:textbox>
                        <w:txbxContent>
                          <w:p w14:paraId="55709110" w14:textId="77777777" w:rsidR="004D1AA1" w:rsidRDefault="004D1AA1"/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437944">
              <w:rPr>
                <w:b/>
                <w:sz w:val="24"/>
              </w:rPr>
              <w:t>Healthy control: Cystic Fibrosis:</w:t>
            </w:r>
          </w:p>
          <w:p w14:paraId="3C6EF57C" w14:textId="77777777" w:rsidR="005C0569" w:rsidRDefault="0043794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Other (please specify)</w:t>
            </w:r>
          </w:p>
        </w:tc>
      </w:tr>
      <w:tr w:rsidR="005C0569" w14:paraId="6321981A" w14:textId="77777777">
        <w:trPr>
          <w:trHeight w:val="551"/>
        </w:trPr>
        <w:tc>
          <w:tcPr>
            <w:tcW w:w="4621" w:type="dxa"/>
            <w:gridSpan w:val="3"/>
          </w:tcPr>
          <w:p w14:paraId="493505E7" w14:textId="77777777" w:rsidR="005C0569" w:rsidRDefault="0043794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Height:</w:t>
            </w:r>
          </w:p>
        </w:tc>
        <w:tc>
          <w:tcPr>
            <w:tcW w:w="4624" w:type="dxa"/>
            <w:vMerge/>
            <w:tcBorders>
              <w:top w:val="nil"/>
            </w:tcBorders>
          </w:tcPr>
          <w:p w14:paraId="12305460" w14:textId="77777777" w:rsidR="005C0569" w:rsidRDefault="005C0569">
            <w:pPr>
              <w:rPr>
                <w:sz w:val="2"/>
                <w:szCs w:val="2"/>
              </w:rPr>
            </w:pPr>
          </w:p>
        </w:tc>
      </w:tr>
      <w:tr w:rsidR="005C0569" w14:paraId="13A82947" w14:textId="77777777">
        <w:trPr>
          <w:trHeight w:val="532"/>
        </w:trPr>
        <w:tc>
          <w:tcPr>
            <w:tcW w:w="4621" w:type="dxa"/>
            <w:gridSpan w:val="3"/>
          </w:tcPr>
          <w:p w14:paraId="1AD50440" w14:textId="77777777" w:rsidR="005C0569" w:rsidRDefault="00437944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Weight:</w:t>
            </w:r>
          </w:p>
        </w:tc>
        <w:tc>
          <w:tcPr>
            <w:tcW w:w="4624" w:type="dxa"/>
            <w:vMerge/>
            <w:tcBorders>
              <w:top w:val="nil"/>
            </w:tcBorders>
          </w:tcPr>
          <w:p w14:paraId="7910C6D1" w14:textId="77777777" w:rsidR="005C0569" w:rsidRDefault="005C0569">
            <w:pPr>
              <w:rPr>
                <w:sz w:val="2"/>
                <w:szCs w:val="2"/>
              </w:rPr>
            </w:pPr>
          </w:p>
        </w:tc>
      </w:tr>
      <w:tr w:rsidR="005C0569" w14:paraId="5594C08F" w14:textId="77777777" w:rsidTr="001D6D29">
        <w:trPr>
          <w:trHeight w:val="1411"/>
        </w:trPr>
        <w:tc>
          <w:tcPr>
            <w:tcW w:w="4621" w:type="dxa"/>
            <w:gridSpan w:val="3"/>
          </w:tcPr>
          <w:p w14:paraId="35444B41" w14:textId="77777777" w:rsidR="005C0569" w:rsidRDefault="00437944">
            <w:pPr>
              <w:pStyle w:val="TableParagraph"/>
              <w:tabs>
                <w:tab w:val="left" w:pos="2626"/>
              </w:tabs>
              <w:ind w:right="487"/>
              <w:rPr>
                <w:b/>
                <w:sz w:val="24"/>
              </w:rPr>
            </w:pPr>
            <w:r>
              <w:rPr>
                <w:b/>
                <w:sz w:val="24"/>
              </w:rPr>
              <w:t>We will shortly be participating in a clinical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trial</w:t>
            </w:r>
            <w:r>
              <w:rPr>
                <w:b/>
                <w:sz w:val="24"/>
              </w:rPr>
              <w:tab/>
              <w:t>Y/N</w:t>
            </w:r>
          </w:p>
          <w:p w14:paraId="1807DAE0" w14:textId="77777777" w:rsidR="005C0569" w:rsidRDefault="0043794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If so when:</w:t>
            </w:r>
          </w:p>
          <w:p w14:paraId="00648A30" w14:textId="77777777" w:rsidR="005C0569" w:rsidRDefault="005C0569">
            <w:pPr>
              <w:pStyle w:val="TableParagraph"/>
              <w:ind w:left="0"/>
              <w:rPr>
                <w:sz w:val="24"/>
              </w:rPr>
            </w:pPr>
          </w:p>
          <w:p w14:paraId="2C15F981" w14:textId="77777777" w:rsidR="005C0569" w:rsidRDefault="0043794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Which trial?</w:t>
            </w:r>
          </w:p>
        </w:tc>
        <w:tc>
          <w:tcPr>
            <w:tcW w:w="4624" w:type="dxa"/>
          </w:tcPr>
          <w:p w14:paraId="21023B4F" w14:textId="22A98390" w:rsidR="005C0569" w:rsidRDefault="00437944">
            <w:pPr>
              <w:pStyle w:val="TableParagraph"/>
              <w:ind w:right="3075"/>
              <w:rPr>
                <w:b/>
                <w:position w:val="1"/>
                <w:sz w:val="24"/>
              </w:rPr>
            </w:pPr>
            <w:r>
              <w:rPr>
                <w:b/>
                <w:position w:val="1"/>
                <w:sz w:val="24"/>
              </w:rPr>
              <w:t>FEV</w:t>
            </w:r>
            <w:r>
              <w:rPr>
                <w:b/>
                <w:sz w:val="16"/>
              </w:rPr>
              <w:t xml:space="preserve">1 </w:t>
            </w:r>
            <w:r>
              <w:rPr>
                <w:b/>
                <w:position w:val="1"/>
                <w:sz w:val="24"/>
              </w:rPr>
              <w:t xml:space="preserve">(L): </w:t>
            </w:r>
            <w:r>
              <w:rPr>
                <w:b/>
                <w:sz w:val="24"/>
              </w:rPr>
              <w:t>FVC (L)</w:t>
            </w:r>
            <w:r w:rsidR="00713A85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FEV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position w:val="1"/>
                <w:sz w:val="24"/>
              </w:rPr>
              <w:t>%Pred:</w:t>
            </w:r>
          </w:p>
          <w:p w14:paraId="621187D4" w14:textId="4685FF4B" w:rsidR="001D6D29" w:rsidRPr="001D6D29" w:rsidRDefault="001D6D29" w:rsidP="001D6D29"/>
        </w:tc>
      </w:tr>
      <w:tr w:rsidR="005C0569" w14:paraId="4FB0EDB1" w14:textId="77777777">
        <w:trPr>
          <w:trHeight w:val="277"/>
        </w:trPr>
        <w:tc>
          <w:tcPr>
            <w:tcW w:w="9245" w:type="dxa"/>
            <w:gridSpan w:val="4"/>
            <w:shd w:val="clear" w:color="auto" w:fill="D9D9D9"/>
          </w:tcPr>
          <w:p w14:paraId="46AC010B" w14:textId="77777777" w:rsidR="005C0569" w:rsidRDefault="005C056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C0569" w14:paraId="039D3968" w14:textId="77777777" w:rsidTr="00085B2D">
        <w:trPr>
          <w:trHeight w:val="415"/>
        </w:trPr>
        <w:tc>
          <w:tcPr>
            <w:tcW w:w="9245" w:type="dxa"/>
            <w:gridSpan w:val="4"/>
          </w:tcPr>
          <w:p w14:paraId="5EE08CD7" w14:textId="77777777" w:rsidR="005C0569" w:rsidRDefault="00437944" w:rsidP="00085B2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NB: Please save all tests as drafts.</w:t>
            </w:r>
          </w:p>
          <w:p w14:paraId="5849004C" w14:textId="595776D3" w:rsidR="00085B2D" w:rsidRDefault="00085B2D" w:rsidP="00085B2D">
            <w:pPr>
              <w:pStyle w:val="TableParagraph"/>
              <w:ind w:left="0"/>
              <w:rPr>
                <w:b/>
                <w:sz w:val="24"/>
              </w:rPr>
            </w:pPr>
          </w:p>
        </w:tc>
      </w:tr>
      <w:tr w:rsidR="005C0569" w14:paraId="179A5D13" w14:textId="77777777">
        <w:trPr>
          <w:trHeight w:val="275"/>
        </w:trPr>
        <w:tc>
          <w:tcPr>
            <w:tcW w:w="9245" w:type="dxa"/>
            <w:gridSpan w:val="4"/>
            <w:shd w:val="clear" w:color="auto" w:fill="D9D9D9"/>
          </w:tcPr>
          <w:p w14:paraId="41AFFD6F" w14:textId="77777777" w:rsidR="005C0569" w:rsidRDefault="005C056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C0569" w14:paraId="60A62F85" w14:textId="77777777" w:rsidTr="001D6D29">
        <w:trPr>
          <w:trHeight w:val="2131"/>
        </w:trPr>
        <w:tc>
          <w:tcPr>
            <w:tcW w:w="9245" w:type="dxa"/>
            <w:gridSpan w:val="4"/>
          </w:tcPr>
          <w:p w14:paraId="17F15BE6" w14:textId="77777777" w:rsidR="005C0569" w:rsidRDefault="00437944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Comments**:</w:t>
            </w:r>
          </w:p>
          <w:p w14:paraId="215F50A9" w14:textId="77777777" w:rsidR="005C0569" w:rsidRDefault="00437944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e.g. anything we should be aware of during the test</w:t>
            </w:r>
          </w:p>
        </w:tc>
      </w:tr>
      <w:tr w:rsidR="005C0569" w14:paraId="7AFE3AFD" w14:textId="77777777">
        <w:trPr>
          <w:trHeight w:val="275"/>
        </w:trPr>
        <w:tc>
          <w:tcPr>
            <w:tcW w:w="9245" w:type="dxa"/>
            <w:gridSpan w:val="4"/>
          </w:tcPr>
          <w:p w14:paraId="6279F022" w14:textId="77777777" w:rsidR="005C0569" w:rsidRDefault="005C056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629F8AB" w14:textId="05CE7693" w:rsidR="005C0569" w:rsidRDefault="00437944">
      <w:pPr>
        <w:pStyle w:val="BodyText"/>
        <w:ind w:left="1040"/>
      </w:pPr>
      <w:r>
        <w:t xml:space="preserve">* Patient file name – should be coded. </w:t>
      </w:r>
      <w:r w:rsidR="00A873D1">
        <w:t>DO NOT SEND ANY PATIENT DETAILS</w:t>
      </w:r>
    </w:p>
    <w:p w14:paraId="24567987" w14:textId="38208718" w:rsidR="005C0569" w:rsidRDefault="00437944" w:rsidP="00FD266C">
      <w:pPr>
        <w:spacing w:before="1" w:line="276" w:lineRule="auto"/>
        <w:ind w:left="993" w:right="1424"/>
        <w:jc w:val="center"/>
        <w:rPr>
          <w:b/>
          <w:sz w:val="24"/>
        </w:rPr>
      </w:pPr>
      <w:r>
        <w:rPr>
          <w:b/>
          <w:sz w:val="24"/>
        </w:rPr>
        <w:t xml:space="preserve">Please email the traces and this submission form to Mary Abkir </w:t>
      </w:r>
      <w:r w:rsidR="007144E8">
        <w:rPr>
          <w:b/>
          <w:sz w:val="24"/>
        </w:rPr>
        <w:t xml:space="preserve">and </w:t>
      </w:r>
      <w:r w:rsidR="00FD266C">
        <w:rPr>
          <w:b/>
          <w:sz w:val="24"/>
        </w:rPr>
        <w:t>Tatenda Nyatoro</w:t>
      </w:r>
      <w:r w:rsidR="007144E8">
        <w:rPr>
          <w:b/>
          <w:sz w:val="24"/>
        </w:rPr>
        <w:t xml:space="preserve">: </w:t>
      </w:r>
      <w:hyperlink r:id="rId9" w:history="1">
        <w:r w:rsidR="00FD266C" w:rsidRPr="002D0B60">
          <w:rPr>
            <w:rStyle w:val="Hyperlink"/>
            <w:b/>
            <w:sz w:val="24"/>
          </w:rPr>
          <w:t>LCICore@rbht.nhs.uk</w:t>
        </w:r>
      </w:hyperlink>
      <w:r w:rsidR="00FD266C">
        <w:rPr>
          <w:b/>
          <w:sz w:val="24"/>
        </w:rPr>
        <w:t xml:space="preserve"> </w:t>
      </w:r>
    </w:p>
    <w:sectPr w:rsidR="005C0569" w:rsidSect="00FD266C">
      <w:footerReference w:type="default" r:id="rId10"/>
      <w:type w:val="continuous"/>
      <w:pgSz w:w="11910" w:h="16840"/>
      <w:pgMar w:top="160" w:right="220" w:bottom="280" w:left="400" w:header="720" w:footer="2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372E9" w14:textId="77777777" w:rsidR="00A873D1" w:rsidRDefault="00A873D1" w:rsidP="00A873D1">
      <w:r>
        <w:separator/>
      </w:r>
    </w:p>
  </w:endnote>
  <w:endnote w:type="continuationSeparator" w:id="0">
    <w:p w14:paraId="5582BE75" w14:textId="77777777" w:rsidR="00A873D1" w:rsidRDefault="00A873D1" w:rsidP="00A8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F8E4D" w14:textId="1F5474E8" w:rsidR="00A873D1" w:rsidRDefault="00A873D1">
    <w:pPr>
      <w:pStyle w:val="Footer"/>
    </w:pPr>
    <w:r>
      <w:t>ECFS CTN LCI CORE FACILITY SUBMISSION FORM V</w:t>
    </w:r>
    <w:r w:rsidR="00FD266C">
      <w:t>9.0</w:t>
    </w:r>
    <w:r>
      <w:t xml:space="preserve"> </w:t>
    </w:r>
    <w:r w:rsidR="00FD266C">
      <w:t>Dec</w:t>
    </w:r>
    <w:r>
      <w:t xml:space="preserve"> 20</w:t>
    </w:r>
    <w:r w:rsidR="005C45C0">
      <w:t>24</w:t>
    </w:r>
  </w:p>
  <w:p w14:paraId="0D708A2C" w14:textId="0D4C3D38" w:rsidR="00A873D1" w:rsidRDefault="00A873D1">
    <w:pPr>
      <w:pStyle w:val="Footer"/>
    </w:pPr>
  </w:p>
  <w:p w14:paraId="40D54CE2" w14:textId="77777777" w:rsidR="00A873D1" w:rsidRDefault="00A873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E3D5A" w14:textId="77777777" w:rsidR="00A873D1" w:rsidRDefault="00A873D1" w:rsidP="00A873D1">
      <w:r>
        <w:separator/>
      </w:r>
    </w:p>
  </w:footnote>
  <w:footnote w:type="continuationSeparator" w:id="0">
    <w:p w14:paraId="236C9AE6" w14:textId="77777777" w:rsidR="00A873D1" w:rsidRDefault="00A873D1" w:rsidP="00A87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569"/>
    <w:rsid w:val="00014351"/>
    <w:rsid w:val="00085B2D"/>
    <w:rsid w:val="001B0FFF"/>
    <w:rsid w:val="001D6D29"/>
    <w:rsid w:val="003F77AB"/>
    <w:rsid w:val="00437944"/>
    <w:rsid w:val="004D1AA1"/>
    <w:rsid w:val="005C0569"/>
    <w:rsid w:val="005C45C0"/>
    <w:rsid w:val="006A6CDD"/>
    <w:rsid w:val="006C04B7"/>
    <w:rsid w:val="006D3B47"/>
    <w:rsid w:val="00713A85"/>
    <w:rsid w:val="007144E8"/>
    <w:rsid w:val="00774B49"/>
    <w:rsid w:val="00A873D1"/>
    <w:rsid w:val="00B34046"/>
    <w:rsid w:val="00FD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AFF09E"/>
  <w15:docId w15:val="{4DBC19EE-B65F-46E3-A5F3-55E4301D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43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351"/>
    <w:rPr>
      <w:rFonts w:ascii="Segoe UI" w:eastAsia="Arial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873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73D1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873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3D1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FD2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LCICore@rbh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Short, Christopher</dc:creator>
  <cp:keywords/>
  <dc:description/>
  <cp:lastModifiedBy>Jess Matthews</cp:lastModifiedBy>
  <cp:revision>2</cp:revision>
  <dcterms:created xsi:type="dcterms:W3CDTF">2025-08-21T10:28:00Z</dcterms:created>
  <dcterms:modified xsi:type="dcterms:W3CDTF">2025-08-21T10:28:00Z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2019-05-21T00:00:00Z</vt:filetime>
  </property>
</Properties>
</file>